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D7B9B" w:rsidRPr="003D7B9B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7B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7B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7B9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C6999A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3982F9-8BE7-4991-8B95-9C9BA1EB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2022-08-16T11:05:00Z</dcterms:modified>
</cp:coreProperties>
</file>